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E8" w:rsidRPr="00FB0950" w:rsidRDefault="006F1AE8" w:rsidP="00BB37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0950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3</w:t>
      </w:r>
    </w:p>
    <w:p w:rsidR="00066647" w:rsidRDefault="00066647" w:rsidP="00BB3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1AE8" w:rsidRDefault="006F1AE8" w:rsidP="004A4A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 PRIZNAVANJE PRAVA NA NAKNADU TROŠKA PRILAGODBE OSOBNOG AUTOMOBILA CIVILNIH INVALIDA IZ DOMOVINSK</w:t>
      </w:r>
      <w:r w:rsid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 RATA I. DO IV. SKUPINE</w:t>
      </w: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prema Zakonu o civilnim stradalnicima</w:t>
      </w:r>
      <w:r w:rsidR="004A4A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 Domovinskog rata</w:t>
      </w:r>
    </w:p>
    <w:p w:rsidR="006F1AE8" w:rsidRPr="00BB37CB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OSOBNI PODACI: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1. Ime i prezime: _____________________________________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2. OIB:_____________________________________________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3. Datum i mjesto rođenja: 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4. Mjesto i adresa stanovanja: 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5. Broj telefona i mobitela 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6F1AE8" w:rsidRPr="00066647" w:rsidRDefault="006F1AE8" w:rsidP="000666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37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POTREBNE PRILAGODBE:</w:t>
      </w:r>
      <w:r w:rsidR="000666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6F1AE8" w:rsidRPr="006F1AE8" w:rsidRDefault="006F1AE8" w:rsidP="0006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6F1AE8" w:rsidRPr="006F1AE8" w:rsidRDefault="006F1AE8" w:rsidP="000666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1. Ukoliko je u vozačkoj dozvoli pod rubrikom »napomene« navedena »adaptacija vozila«, molimo obrazložiti o kojoj se vrsti adaptacije vozila radi: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627"/>
        <w:gridCol w:w="8406"/>
      </w:tblGrid>
      <w:tr w:rsidR="006F1AE8" w:rsidRPr="006F1AE8" w:rsidTr="00066647">
        <w:trPr>
          <w:tblCellSpacing w:w="15" w:type="dxa"/>
        </w:trPr>
        <w:tc>
          <w:tcPr>
            <w:tcW w:w="244" w:type="pct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709" w:type="pct"/>
            <w:gridSpan w:val="2"/>
            <w:vAlign w:val="center"/>
            <w:hideMark/>
          </w:tcPr>
          <w:p w:rsidR="006F1AE8" w:rsidRPr="00066647" w:rsidRDefault="006F1AE8" w:rsidP="00BB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Jeste li do sada ostvarili pravo na naknadu troška prilagodbe osobnog automobila prema posebnom propisu kojim se uređuju prava civilnih stradalnika iz Domovinskog rata:</w:t>
            </w:r>
          </w:p>
        </w:tc>
      </w:tr>
      <w:tr w:rsidR="006F1AE8" w:rsidRPr="006F1AE8" w:rsidTr="00066647">
        <w:trPr>
          <w:tblCellSpacing w:w="15" w:type="dxa"/>
        </w:trPr>
        <w:tc>
          <w:tcPr>
            <w:tcW w:w="244" w:type="pct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" w:type="pct"/>
            <w:vAlign w:val="center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4379" w:type="pct"/>
            <w:vAlign w:val="center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Da ___</w:t>
            </w:r>
            <w:r w:rsidR="00066647">
              <w:rPr>
                <w:rFonts w:ascii="Times New Roman" w:eastAsia="Times New Roman" w:hAnsi="Times New Roman" w:cs="Times New Roman"/>
                <w:lang w:eastAsia="hr-HR"/>
              </w:rPr>
              <w:t>_____</w:t>
            </w: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____________________________</w:t>
            </w:r>
          </w:p>
        </w:tc>
      </w:tr>
      <w:tr w:rsidR="006F1AE8" w:rsidRPr="006F1AE8" w:rsidTr="00066647">
        <w:trPr>
          <w:tblCellSpacing w:w="15" w:type="dxa"/>
        </w:trPr>
        <w:tc>
          <w:tcPr>
            <w:tcW w:w="244" w:type="pct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09" w:type="pct"/>
            <w:gridSpan w:val="2"/>
            <w:vAlign w:val="center"/>
            <w:hideMark/>
          </w:tcPr>
          <w:p w:rsidR="006F1AE8" w:rsidRPr="00066647" w:rsidRDefault="00BB37CB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</w:t>
            </w:r>
            <w:r w:rsidR="006F1AE8" w:rsidRPr="00066647">
              <w:rPr>
                <w:rFonts w:ascii="Times New Roman" w:eastAsia="Times New Roman" w:hAnsi="Times New Roman" w:cs="Times New Roman"/>
                <w:lang w:eastAsia="hr-HR"/>
              </w:rPr>
              <w:t>(navesti kada)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6F1AE8" w:rsidRPr="006F1AE8" w:rsidTr="00066647">
        <w:trPr>
          <w:tblCellSpacing w:w="15" w:type="dxa"/>
        </w:trPr>
        <w:tc>
          <w:tcPr>
            <w:tcW w:w="244" w:type="pct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709" w:type="pct"/>
            <w:gridSpan w:val="2"/>
            <w:vAlign w:val="center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Koji je razlog ponovne prilagodbe (popunjava se samo ako je pod točkom 2. odgovor da):</w:t>
            </w:r>
          </w:p>
        </w:tc>
      </w:tr>
      <w:tr w:rsidR="006F1AE8" w:rsidRPr="006F1AE8" w:rsidTr="00BB3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kupnja novog automobila</w:t>
            </w:r>
          </w:p>
        </w:tc>
      </w:tr>
      <w:tr w:rsidR="006F1AE8" w:rsidRPr="006F1AE8" w:rsidTr="00BB3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:rsidR="006F1AE8" w:rsidRPr="00066647" w:rsidRDefault="006F1AE8" w:rsidP="00BB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povećanje postotka oštećenja organizma nastalog pod okolnostima iz članka 9. Zakona o civilnim stradalnicima iz Domovinskog rata</w:t>
            </w:r>
          </w:p>
        </w:tc>
      </w:tr>
      <w:tr w:rsidR="006F1AE8" w:rsidRPr="006F1AE8" w:rsidTr="00BB3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6664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0" w:type="auto"/>
            <w:vAlign w:val="center"/>
            <w:hideMark/>
          </w:tcPr>
          <w:p w:rsidR="00066647" w:rsidRDefault="006F1AE8" w:rsidP="0006664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47">
              <w:rPr>
                <w:rFonts w:ascii="Times New Roman" w:eastAsia="Times New Roman" w:hAnsi="Times New Roman" w:cs="Times New Roman"/>
                <w:lang w:eastAsia="hr-HR"/>
              </w:rPr>
              <w:t>drugi razlog __________________________________</w:t>
            </w:r>
            <w:r w:rsidR="00BB37CB" w:rsidRPr="00066647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  <w:r w:rsidR="00066647">
              <w:rPr>
                <w:rFonts w:ascii="Times New Roman" w:eastAsia="Times New Roman" w:hAnsi="Times New Roman" w:cs="Times New Roman"/>
                <w:lang w:eastAsia="hr-HR"/>
              </w:rPr>
              <w:t>______</w:t>
            </w:r>
          </w:p>
          <w:p w:rsidR="00066647" w:rsidRPr="00066647" w:rsidRDefault="00066647" w:rsidP="0006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___________________________________________________________________________</w:t>
            </w:r>
          </w:p>
        </w:tc>
      </w:tr>
    </w:tbl>
    <w:p w:rsidR="006F1AE8" w:rsidRPr="006F1AE8" w:rsidRDefault="00066647" w:rsidP="00066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______________, ____________ god.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1AE8"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korisnika ili opunomoćenika</w:t>
      </w:r>
    </w:p>
    <w:p w:rsidR="006F1AE8" w:rsidRPr="006F1AE8" w:rsidRDefault="006F1AE8" w:rsidP="00BB37CB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  <w:r w:rsidR="00BB37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</w:p>
    <w:p w:rsidR="006F1AE8" w:rsidRPr="004A4ABE" w:rsidRDefault="006F1AE8" w:rsidP="0006664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A4ABE">
        <w:rPr>
          <w:rFonts w:ascii="Times New Roman" w:eastAsia="Times New Roman" w:hAnsi="Times New Roman" w:cs="Times New Roman"/>
          <w:lang w:eastAsia="hr-HR"/>
        </w:rPr>
        <w:t>UZ ZAHTJEV OBVEZNO PRILOŽITI:</w:t>
      </w:r>
    </w:p>
    <w:p w:rsidR="006F1AE8" w:rsidRPr="00066647" w:rsidRDefault="006F1AE8" w:rsidP="0006664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6647">
        <w:rPr>
          <w:rFonts w:ascii="Times New Roman" w:eastAsia="Times New Roman" w:hAnsi="Times New Roman" w:cs="Times New Roman"/>
          <w:lang w:eastAsia="hr-HR"/>
        </w:rPr>
        <w:t>a) obostranu presliku važeće vozačke dozvole</w:t>
      </w:r>
    </w:p>
    <w:p w:rsidR="006F1AE8" w:rsidRPr="00066647" w:rsidRDefault="006F1AE8" w:rsidP="0006664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6647">
        <w:rPr>
          <w:rFonts w:ascii="Times New Roman" w:eastAsia="Times New Roman" w:hAnsi="Times New Roman" w:cs="Times New Roman"/>
          <w:lang w:eastAsia="hr-HR"/>
        </w:rPr>
        <w:t>b) dokaz o vlasništvu automobila (prometna dozvola)</w:t>
      </w:r>
    </w:p>
    <w:p w:rsidR="006F1AE8" w:rsidRPr="006F1AE8" w:rsidRDefault="006F1AE8" w:rsidP="0006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6647">
        <w:rPr>
          <w:rFonts w:ascii="Times New Roman" w:eastAsia="Times New Roman" w:hAnsi="Times New Roman" w:cs="Times New Roman"/>
          <w:lang w:eastAsia="hr-HR"/>
        </w:rPr>
        <w:t>c) obostranu presliku važeće osobne iskaznice</w:t>
      </w:r>
      <w:bookmarkStart w:id="0" w:name="_GoBack"/>
      <w:bookmarkEnd w:id="0"/>
    </w:p>
    <w:sectPr w:rsidR="006F1AE8" w:rsidRPr="006F1AE8" w:rsidSect="0006664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8"/>
    <w:rsid w:val="00066647"/>
    <w:rsid w:val="004A4ABE"/>
    <w:rsid w:val="006B5B97"/>
    <w:rsid w:val="006F1AE8"/>
    <w:rsid w:val="008E0D0C"/>
    <w:rsid w:val="00991D21"/>
    <w:rsid w:val="00A0583E"/>
    <w:rsid w:val="00BB37CB"/>
    <w:rsid w:val="00FB0950"/>
    <w:rsid w:val="00F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2F40-D3EE-4908-9725-6C12BB0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787">
    <w:name w:val="box_468787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F1AE8"/>
  </w:style>
  <w:style w:type="paragraph" w:customStyle="1" w:styleId="t-9-8-bez-uvl">
    <w:name w:val="t-9-8-bez-uvl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Zadanifontodlomka"/>
    <w:rsid w:val="006F1AE8"/>
  </w:style>
  <w:style w:type="character" w:customStyle="1" w:styleId="footnote">
    <w:name w:val="footnote"/>
    <w:basedOn w:val="Zadanifontodlomka"/>
    <w:rsid w:val="006F1AE8"/>
  </w:style>
  <w:style w:type="paragraph" w:customStyle="1" w:styleId="bezreda">
    <w:name w:val="bezreda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9</cp:revision>
  <dcterms:created xsi:type="dcterms:W3CDTF">2021-11-05T07:29:00Z</dcterms:created>
  <dcterms:modified xsi:type="dcterms:W3CDTF">2021-11-05T10:56:00Z</dcterms:modified>
</cp:coreProperties>
</file>